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7CF12D57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DE1927">
        <w:rPr>
          <w:sz w:val="32"/>
          <w:szCs w:val="32"/>
        </w:rPr>
        <w:t xml:space="preserve">ое общеобразовательное </w:t>
      </w:r>
      <w:r w:rsidRPr="00715D2C">
        <w:rPr>
          <w:sz w:val="32"/>
          <w:szCs w:val="32"/>
        </w:rPr>
        <w:t>учреждение</w:t>
      </w:r>
    </w:p>
    <w:p w14:paraId="44BC6A3C" w14:textId="35AD5335" w:rsidR="00715D2C" w:rsidRDefault="00DE1927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«Средняя школа № 3</w:t>
      </w:r>
      <w:r w:rsidR="00715D2C" w:rsidRPr="00715D2C">
        <w:rPr>
          <w:sz w:val="32"/>
          <w:szCs w:val="32"/>
        </w:rPr>
        <w:t xml:space="preserve"> </w:t>
      </w:r>
      <w:r>
        <w:rPr>
          <w:sz w:val="32"/>
          <w:szCs w:val="32"/>
        </w:rPr>
        <w:t>села Прасковея Буденновского района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DE1927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061F3E1C" w:rsidR="00EF6FDF" w:rsidRDefault="001422BB">
      <w:pPr>
        <w:pStyle w:val="a3"/>
        <w:spacing w:before="1"/>
        <w:ind w:left="2867" w:right="2870"/>
      </w:pPr>
      <w:r>
        <w:rPr>
          <w:color w:val="001F5F"/>
        </w:rPr>
        <w:t xml:space="preserve"> история и обществознание </w:t>
      </w:r>
      <w:r w:rsidR="00DE1927">
        <w:rPr>
          <w:color w:val="001F5F"/>
        </w:rPr>
        <w:t>(5</w:t>
      </w:r>
      <w:r w:rsidR="00DE1927">
        <w:rPr>
          <w:color w:val="001F5F"/>
          <w:vertAlign w:val="superscript"/>
        </w:rPr>
        <w:t>е</w:t>
      </w:r>
      <w:r w:rsidR="00DE1927">
        <w:rPr>
          <w:color w:val="001F5F"/>
        </w:rPr>
        <w:t>–9</w:t>
      </w:r>
      <w:r w:rsidR="00DE1927">
        <w:rPr>
          <w:color w:val="001F5F"/>
          <w:vertAlign w:val="superscript"/>
        </w:rPr>
        <w:t>е</w:t>
      </w:r>
      <w:r w:rsidR="00DE1927">
        <w:rPr>
          <w:color w:val="001F5F"/>
          <w:spacing w:val="-1"/>
        </w:rPr>
        <w:t xml:space="preserve"> </w:t>
      </w:r>
      <w:r w:rsidR="00DE1927">
        <w:rPr>
          <w:color w:val="001F5F"/>
        </w:rPr>
        <w:t>классы)</w:t>
      </w:r>
    </w:p>
    <w:p w14:paraId="44785ED3" w14:textId="77777777" w:rsidR="00EF6FDF" w:rsidRDefault="00DE1927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779E711D" w14:textId="77777777" w:rsidR="001422BB" w:rsidRDefault="001422BB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2531"/>
        <w:gridCol w:w="11880"/>
      </w:tblGrid>
      <w:tr w:rsidR="00EF6FDF" w14:paraId="483999EA" w14:textId="77777777" w:rsidTr="001422BB">
        <w:trPr>
          <w:gridBefore w:val="1"/>
          <w:wBefore w:w="19" w:type="dxa"/>
          <w:trHeight w:val="360"/>
        </w:trPr>
        <w:tc>
          <w:tcPr>
            <w:tcW w:w="2531" w:type="dxa"/>
            <w:shd w:val="clear" w:color="auto" w:fill="D9E1F3"/>
          </w:tcPr>
          <w:p w14:paraId="2D2D02B9" w14:textId="77777777" w:rsidR="00EF6FDF" w:rsidRDefault="00DE192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E192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1422BB" w14:paraId="4B6E4F5F" w14:textId="77777777" w:rsidTr="00082AA9">
        <w:trPr>
          <w:trHeight w:val="4701"/>
        </w:trPr>
        <w:tc>
          <w:tcPr>
            <w:tcW w:w="2550" w:type="dxa"/>
            <w:gridSpan w:val="2"/>
          </w:tcPr>
          <w:p w14:paraId="2EFFD8B1" w14:textId="77777777" w:rsidR="001422BB" w:rsidRDefault="001422BB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1422BB" w:rsidRDefault="001422BB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1422BB" w:rsidRDefault="001422BB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1422BB" w:rsidRDefault="001422BB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1422BB" w:rsidRDefault="001422B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1422BB" w:rsidRDefault="001422B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7FA9E9EE" w14:textId="77777777" w:rsidR="001422BB" w:rsidRDefault="001422B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4805595" w14:textId="77777777" w:rsidR="001422BB" w:rsidRDefault="001422BB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A60145D" w14:textId="77777777" w:rsidR="001422BB" w:rsidRDefault="001422B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41A3FEAF" w14:textId="749AC1DC" w:rsidR="001422BB" w:rsidRDefault="001422BB" w:rsidP="00082AA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 w:rsidTr="001422BB">
        <w:trPr>
          <w:trHeight w:val="4139"/>
        </w:trPr>
        <w:tc>
          <w:tcPr>
            <w:tcW w:w="2550" w:type="dxa"/>
            <w:gridSpan w:val="2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E192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E192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E19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E19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E19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18D8924A" w:rsidR="00EF6FDF" w:rsidRDefault="00DE1927" w:rsidP="001422B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1422BB">
              <w:rPr>
                <w:sz w:val="24"/>
              </w:rPr>
              <w:t>17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 w:rsidTr="001422BB">
        <w:trPr>
          <w:trHeight w:val="3587"/>
        </w:trPr>
        <w:tc>
          <w:tcPr>
            <w:tcW w:w="2550" w:type="dxa"/>
            <w:gridSpan w:val="2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E192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E19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E19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E19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E192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E19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E192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422BB"/>
    <w:rsid w:val="002C5654"/>
    <w:rsid w:val="00715D2C"/>
    <w:rsid w:val="007F62C2"/>
    <w:rsid w:val="00DE192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cp:lastPrinted>2023-11-09T21:09:00Z</cp:lastPrinted>
  <dcterms:created xsi:type="dcterms:W3CDTF">2023-11-09T20:59:00Z</dcterms:created>
  <dcterms:modified xsi:type="dcterms:W3CDTF">2023-11-09T21:09:00Z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